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0C1" w:rsidRPr="000A30C1" w:rsidRDefault="000A30C1" w:rsidP="000A30C1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0A30C1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>Образец № 1</w:t>
      </w: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АДМИНИСТРАТИВНИ СВЕДЕНИЯ</w:t>
      </w: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ind w:left="39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tabs>
          <w:tab w:val="left" w:pos="360"/>
          <w:tab w:val="left" w:pos="540"/>
        </w:tabs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tabs>
          <w:tab w:val="left" w:pos="360"/>
          <w:tab w:val="left" w:pos="540"/>
        </w:tabs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Наименование на участника: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tabs>
          <w:tab w:val="left" w:pos="180"/>
          <w:tab w:val="left" w:pos="360"/>
        </w:tabs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за връзка: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2.1. 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Адрес: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2.2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Телефон: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2.3.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Факс: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2.4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Е-mail: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3. Лице/а, представляващо/и участника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30C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(трите имена и длъжност)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Лице за контакти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30C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(трите имена и длъжност)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4.1.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Телефон/факс/е-mail: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 Обслужваща банка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A30C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(наименование и адрес)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5.1. </w:t>
      </w: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>IBAN: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BIC: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5.2. Титуляр на сметката: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6. ЕИК/БУЛСТАТ/ЕГН и/или друга идентифицираща информация в съответсвие със законодателството на държавата, в която участникът е установен;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7. Регистрация по ЗДДС</w:t>
      </w:r>
      <w:r w:rsidRPr="000A30C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(дата и номер)</w:t>
      </w: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:</w:t>
      </w: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Дата:</w:t>
      </w: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A30C1" w:rsidRPr="000A30C1" w:rsidRDefault="000A30C1" w:rsidP="000A30C1">
      <w:pPr>
        <w:widowControl w:val="0"/>
        <w:suppressAutoHyphens/>
        <w:autoSpaceDE w:val="0"/>
        <w:spacing w:after="0" w:line="240" w:lineRule="auto"/>
        <w:ind w:firstLine="4140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A30C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Подпис и печат:</w:t>
      </w:r>
      <w:r w:rsidRPr="000A30C1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ar-SA"/>
        </w:rPr>
        <w:t xml:space="preserve"> </w:t>
      </w:r>
    </w:p>
    <w:p w:rsidR="00D17ADD" w:rsidRDefault="000A30C1">
      <w:bookmarkStart w:id="0" w:name="_GoBack"/>
      <w:bookmarkEnd w:id="0"/>
    </w:p>
    <w:sectPr w:rsidR="00D17A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0C1"/>
    <w:rsid w:val="000A30C1"/>
    <w:rsid w:val="005043D1"/>
    <w:rsid w:val="0096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Радостин Ангелов</dc:creator>
  <cp:keywords/>
  <dc:description/>
  <cp:lastModifiedBy>Радостин Ангелов</cp:lastModifiedBy>
  <cp:revision>1</cp:revision>
  <dcterms:created xsi:type="dcterms:W3CDTF">2015-11-26T08:43:00Z</dcterms:created>
  <dcterms:modified xsi:type="dcterms:W3CDTF">2015-11-26T08:44:00Z</dcterms:modified>
</cp:coreProperties>
</file>